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B3" w:rsidRDefault="00C42377">
      <w:hyperlink r:id="rId4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http://mon.tatarstan.ru/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  Министерства образования и науки Республики Татарстан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5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http://festival.1september.ru/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  Фестиваль педагогических идей «Открытый урок»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6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http://www.ivalex.vistcom.ru/index.htm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  сайт для работников дошкольного образования «Все для детского сада»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7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http://doshkolnik.ru/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для всей семьи «Дошкольник. ру»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8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http://www.sportfamily.ru/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для детей и родителей «Спорт и семья» </w:t>
      </w:r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9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http://www.nicemama.com/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для всей семьи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0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http://detsad-kitty.ru/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  сайт для детей и взрослых «Детсад»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1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http://www.detsadd.narod.ru/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в помощь воспитателю детского сада «Воспитатель»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2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http://doshkolniki.com/reklama.html</w:t>
        </w:r>
        <w:r w:rsidR="004F0D9A">
          <w:rPr>
            <w:rStyle w:val="apple-converted-space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 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лучший сайт для родителей «Дошкольники»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3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http://www.maaam.ru/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проект для родителей, воспитателей, педагогов  Maaam.ru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4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http://doshvozrast.ru/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«Воспитание детей дошкольного возраста в детском саду и семье»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5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http://detsadik.my1.ru/</w:t>
        </w:r>
        <w:r w:rsidR="004F0D9A">
          <w:rPr>
            <w:rStyle w:val="apple-converted-space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 </w:t>
        </w:r>
      </w:hyperlink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младший дошкольник в детском саду - сайт для воспитателей и родителей «Детсад. ру»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6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http://detsadclub.ru/index.php/home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для воспитателей «Детсадклуб.ру»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7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http://detkivsadu.ru/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«Занятия с Детьми» - занятия с детьми, методики и рекомендации</w:t>
      </w:r>
      <w:r w:rsidR="004F0D9A">
        <w:rPr>
          <w:rFonts w:ascii="Arial" w:hAnsi="Arial" w:cs="Arial"/>
          <w:color w:val="000000"/>
          <w:sz w:val="18"/>
          <w:szCs w:val="18"/>
        </w:rPr>
        <w:br/>
      </w:r>
      <w:hyperlink r:id="rId18" w:history="1">
        <w:r w:rsidR="004F0D9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http://planetadetstva.net/</w:t>
        </w:r>
      </w:hyperlink>
      <w:r w:rsidR="004F0D9A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 w:rsidR="004F0D9A">
        <w:rPr>
          <w:rFonts w:ascii="Arial" w:hAnsi="Arial" w:cs="Arial"/>
          <w:color w:val="000000"/>
          <w:sz w:val="18"/>
          <w:szCs w:val="18"/>
          <w:shd w:val="clear" w:color="auto" w:fill="F6F6F6"/>
        </w:rPr>
        <w:t>сайт для родителей Интернет журнал «Планета детства»</w:t>
      </w:r>
    </w:p>
    <w:sectPr w:rsidR="00567FB3" w:rsidSect="005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0D9A"/>
    <w:rsid w:val="004E1BD3"/>
    <w:rsid w:val="004F0D9A"/>
    <w:rsid w:val="00507A47"/>
    <w:rsid w:val="00567FB3"/>
    <w:rsid w:val="00C4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D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0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family.ru/" TargetMode="External"/><Relationship Id="rId13" Type="http://schemas.openxmlformats.org/officeDocument/2006/relationships/hyperlink" Target="http://www.maaam.ru/" TargetMode="External"/><Relationship Id="rId18" Type="http://schemas.openxmlformats.org/officeDocument/2006/relationships/hyperlink" Target="http://planetadetstva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shkolnik.ru/" TargetMode="External"/><Relationship Id="rId12" Type="http://schemas.openxmlformats.org/officeDocument/2006/relationships/hyperlink" Target="http://doshkolniki.com/reklama.html" TargetMode="External"/><Relationship Id="rId17" Type="http://schemas.openxmlformats.org/officeDocument/2006/relationships/hyperlink" Target="http://detkivsa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adclub.ru/index.php/hom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valex.vistcom.ru/index.htm" TargetMode="External"/><Relationship Id="rId11" Type="http://schemas.openxmlformats.org/officeDocument/2006/relationships/hyperlink" Target="http://www.detsadd.narod.ru/" TargetMode="External"/><Relationship Id="rId5" Type="http://schemas.openxmlformats.org/officeDocument/2006/relationships/hyperlink" Target="http://festival.1september.ru/" TargetMode="External"/><Relationship Id="rId15" Type="http://schemas.openxmlformats.org/officeDocument/2006/relationships/hyperlink" Target="http://detsadik.my1.ru/" TargetMode="External"/><Relationship Id="rId10" Type="http://schemas.openxmlformats.org/officeDocument/2006/relationships/hyperlink" Target="http://detsad-kitty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www.nicemama.com/" TargetMode="External"/><Relationship Id="rId14" Type="http://schemas.openxmlformats.org/officeDocument/2006/relationships/hyperlink" Target="http://doshvozr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Company>MultiDVD Team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2014-10-31T12:26:00Z</dcterms:created>
  <dcterms:modified xsi:type="dcterms:W3CDTF">2014-10-31T12:30:00Z</dcterms:modified>
</cp:coreProperties>
</file>